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pPr w:leftFromText="142" w:rightFromText="142" w:vertAnchor="page" w:horzAnchor="margin" w:tblpXSpec="center" w:tblpY="1816"/>
        <w:tblW w:w="10227" w:type="dxa"/>
        <w:tblLayout w:type="fixed"/>
        <w:tblLook w:val="0000" w:firstRow="0" w:lastRow="0" w:firstColumn="0" w:lastColumn="0" w:noHBand="0" w:noVBand="0"/>
      </w:tblPr>
      <w:tblGrid>
        <w:gridCol w:w="1941"/>
        <w:gridCol w:w="8286"/>
      </w:tblGrid>
      <w:tr w:rsidR="004F283E" w:rsidTr="005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6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한글</w:t>
            </w:r>
            <w:r>
              <w:rPr>
                <w:rFonts w:ascii="굴림체" w:eastAsia="굴림체" w:cs="굴림체"/>
                <w:sz w:val="20"/>
                <w:szCs w:val="20"/>
              </w:rPr>
              <w:t>)                             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영문</w:t>
            </w:r>
            <w:r>
              <w:rPr>
                <w:rFonts w:ascii="굴림체" w:eastAsia="굴림체" w:cs="굴림체"/>
                <w:sz w:val="20"/>
                <w:szCs w:val="20"/>
              </w:rPr>
              <w:t>)</w:t>
            </w:r>
          </w:p>
        </w:tc>
      </w:tr>
      <w:tr w:rsidR="004F283E" w:rsidTr="0058590D">
        <w:trPr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소속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6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ind w:firstLineChars="1200" w:firstLine="240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대학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학과</w:t>
            </w:r>
            <w:r>
              <w:rPr>
                <w:rFonts w:ascii="굴림체" w:eastAsia="굴림체" w:cs="굴림체"/>
                <w:sz w:val="20"/>
                <w:szCs w:val="20"/>
              </w:rPr>
              <w:t>/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전공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학년</w:t>
            </w:r>
          </w:p>
        </w:tc>
      </w:tr>
      <w:tr w:rsidR="004F283E" w:rsidTr="005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교회</w:t>
            </w:r>
            <w:r>
              <w:rPr>
                <w:rFonts w:ascii="굴림체" w:eastAsia="굴림체" w:cs="굴림체"/>
                <w:sz w:val="20"/>
                <w:szCs w:val="20"/>
              </w:rPr>
              <w:t>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기관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)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6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</w:tc>
      </w:tr>
      <w:tr w:rsidR="004F283E" w:rsidTr="0058590D">
        <w:trPr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예배일시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및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기간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6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</w:tc>
      </w:tr>
      <w:tr w:rsidR="004F283E" w:rsidTr="005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설교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제목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6" w:type="dxa"/>
            <w:vAlign w:val="center"/>
          </w:tcPr>
          <w:p w:rsidR="004F283E" w:rsidRDefault="004F283E" w:rsidP="00F27021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</w:tc>
      </w:tr>
      <w:tr w:rsidR="002D567D" w:rsidTr="0058590D">
        <w:trPr>
          <w:trHeight w:hRule="exact" w:val="11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7" w:type="dxa"/>
            <w:gridSpan w:val="2"/>
          </w:tcPr>
          <w:p w:rsidR="002D567D" w:rsidRDefault="002D567D" w:rsidP="00F27021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  <w:p w:rsidR="002D567D" w:rsidRDefault="002D567D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 xml:space="preserve">[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설교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요약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]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 xml:space="preserve"> * 아래 칸의 2/3 이상 성실히 작성하시기 바랍니다.</w:t>
            </w: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bookmarkStart w:id="0" w:name="_GoBack"/>
            <w:bookmarkEnd w:id="0"/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:rsidR="00F27021" w:rsidRPr="00D21EE8" w:rsidRDefault="00F27021" w:rsidP="00F27021">
            <w:pPr>
              <w:pStyle w:val="s0"/>
              <w:spacing w:line="276" w:lineRule="auto"/>
              <w:jc w:val="both"/>
              <w:rPr>
                <w:rFonts w:ascii="굴림체" w:eastAsia="굴림체" w:cs="굴림체" w:hint="eastAsia"/>
                <w:sz w:val="20"/>
                <w:szCs w:val="20"/>
              </w:rPr>
            </w:pPr>
          </w:p>
        </w:tc>
      </w:tr>
    </w:tbl>
    <w:p w:rsidR="004F283E" w:rsidRPr="004F283E" w:rsidRDefault="004F283E" w:rsidP="004F283E">
      <w:pPr>
        <w:pStyle w:val="s0"/>
        <w:jc w:val="center"/>
        <w:rPr>
          <w:rFonts w:hAnsi="굴림" w:cs="Times New Roman"/>
          <w:b/>
          <w:bCs/>
          <w:sz w:val="32"/>
          <w:szCs w:val="32"/>
        </w:rPr>
      </w:pPr>
      <w:r w:rsidRPr="004F283E">
        <w:rPr>
          <w:rFonts w:hAnsi="굴림" w:cs="굴림" w:hint="eastAsia"/>
          <w:b/>
          <w:bCs/>
          <w:sz w:val="32"/>
          <w:szCs w:val="32"/>
        </w:rPr>
        <w:t>설  교  요  약</w:t>
      </w:r>
      <w:r w:rsidR="008F4E91">
        <w:rPr>
          <w:rFonts w:hAnsi="굴림" w:cs="굴림" w:hint="eastAsia"/>
          <w:b/>
          <w:bCs/>
          <w:sz w:val="32"/>
          <w:szCs w:val="32"/>
        </w:rPr>
        <w:t xml:space="preserve"> </w:t>
      </w:r>
      <w:r w:rsidR="002D567D">
        <w:rPr>
          <w:rFonts w:hAnsi="굴림" w:cs="굴림" w:hint="eastAsia"/>
          <w:b/>
          <w:bCs/>
          <w:sz w:val="32"/>
          <w:szCs w:val="32"/>
        </w:rPr>
        <w:t xml:space="preserve"> 문</w:t>
      </w:r>
    </w:p>
    <w:sectPr w:rsidR="004F283E" w:rsidRPr="004F283E">
      <w:pgSz w:w="11906" w:h="16838"/>
      <w:pgMar w:top="1134" w:right="850" w:bottom="566" w:left="850" w:header="567" w:footer="2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246" w:rsidRDefault="00685246" w:rsidP="004F283E">
      <w:r>
        <w:separator/>
      </w:r>
    </w:p>
  </w:endnote>
  <w:endnote w:type="continuationSeparator" w:id="0">
    <w:p w:rsidR="00685246" w:rsidRDefault="00685246" w:rsidP="004F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246" w:rsidRDefault="00685246" w:rsidP="004F283E">
      <w:r>
        <w:separator/>
      </w:r>
    </w:p>
  </w:footnote>
  <w:footnote w:type="continuationSeparator" w:id="0">
    <w:p w:rsidR="00685246" w:rsidRDefault="00685246" w:rsidP="004F2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E6"/>
    <w:rsid w:val="00004C66"/>
    <w:rsid w:val="00027BB7"/>
    <w:rsid w:val="002420C0"/>
    <w:rsid w:val="00295C87"/>
    <w:rsid w:val="002D567D"/>
    <w:rsid w:val="00321091"/>
    <w:rsid w:val="0033154B"/>
    <w:rsid w:val="004661E6"/>
    <w:rsid w:val="004F283E"/>
    <w:rsid w:val="00505045"/>
    <w:rsid w:val="0058590D"/>
    <w:rsid w:val="00685246"/>
    <w:rsid w:val="006E7E4E"/>
    <w:rsid w:val="008359B5"/>
    <w:rsid w:val="008F4E91"/>
    <w:rsid w:val="00D21EE8"/>
    <w:rsid w:val="00D45F3F"/>
    <w:rsid w:val="00D951BF"/>
    <w:rsid w:val="00EA4CB9"/>
    <w:rsid w:val="00F27021"/>
    <w:rsid w:val="00F27A7B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333583"/>
  <w14:defaultImageDpi w14:val="0"/>
  <w15:docId w15:val="{8350AC9F-7EA7-48EC-9AF9-A67A5426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0" w:line="240" w:lineRule="auto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휴먼엑스포" w:eastAsia="휴먼엑스포" w:cs="휴먼엑스포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F283E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F283E"/>
    <w:rPr>
      <w:rFonts w:ascii="바탕" w:cs="바탕"/>
      <w:szCs w:val="20"/>
    </w:rPr>
  </w:style>
  <w:style w:type="table" w:styleId="2">
    <w:name w:val="Plain Table 2"/>
    <w:basedOn w:val="a1"/>
    <w:uiPriority w:val="42"/>
    <w:rsid w:val="002D56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2005학년도 2학기 채플출석확인서</vt:lpstr>
    </vt:vector>
  </TitlesOfParts>
  <Company>이화여자대학교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2005학년도 2학기 채플출석확인서</dc:title>
  <dc:creator>이한나</dc:creator>
  <cp:lastModifiedBy>user</cp:lastModifiedBy>
  <cp:revision>13</cp:revision>
  <dcterms:created xsi:type="dcterms:W3CDTF">2016-08-18T05:33:00Z</dcterms:created>
  <dcterms:modified xsi:type="dcterms:W3CDTF">2024-08-06T01:34:00Z</dcterms:modified>
</cp:coreProperties>
</file>